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AEA4" w14:textId="7CEF638B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Секция № 5 </w:t>
      </w:r>
      <w:r w:rsidRPr="00FB645A">
        <w:rPr>
          <w:rFonts w:ascii="Times New Roman" w:hAnsi="Times New Roman" w:cs="Times New Roman"/>
          <w:b/>
          <w:bCs/>
          <w:sz w:val="24"/>
          <w:szCs w:val="24"/>
        </w:rPr>
        <w:t>Автоматизированные системы управления в цифровой промышленности и социально-экономической сфере</w:t>
      </w:r>
    </w:p>
    <w:p w14:paraId="366C5F41" w14:textId="06CAC76E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4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87DDC6" w14:textId="32F55474" w:rsidR="00FB645A" w:rsidRDefault="00FB645A" w:rsidP="00FB645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14:paraId="768F0279" w14:textId="2ED09F0D" w:rsidR="00FB645A" w:rsidRPr="00A3774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08.04.2026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14:paraId="675ECF32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3F9917" w14:textId="623A7EBB" w:rsidR="00FB645A" w:rsidRPr="00FB645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очный: 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</w:t>
      </w:r>
      <w:r w:rsidRPr="00FB645A">
        <w:rPr>
          <w:rFonts w:ascii="Times New Roman" w:hAnsi="Times New Roman" w:cs="Times New Roman"/>
          <w:sz w:val="24"/>
          <w:szCs w:val="24"/>
        </w:rPr>
        <w:t>аудитория уточняется</w:t>
      </w:r>
    </w:p>
    <w:p w14:paraId="11E0DEBA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D311A" w14:textId="68824D35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Секция №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Pr="00FB645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 и автоматизированные системы в проектировании и производстве</w:t>
      </w:r>
    </w:p>
    <w:p w14:paraId="2CE1A0BE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4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E05AE2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3DD28" w14:textId="6C581468" w:rsidR="00FB645A" w:rsidRDefault="00FB645A" w:rsidP="00FB645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14:paraId="480B8357" w14:textId="0A3C7603"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03.04.2026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14:paraId="1B0EE109" w14:textId="1C1DBE14"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06.04.2026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14:paraId="1EE2F58B" w14:textId="71749879" w:rsidR="00FB645A" w:rsidRPr="00FB645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proofErr w:type="gramStart"/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дистанционный: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B645A">
        <w:rPr>
          <w:rFonts w:ascii="Times New Roman" w:hAnsi="Times New Roman" w:cs="Times New Roman"/>
          <w:sz w:val="24"/>
          <w:szCs w:val="24"/>
        </w:rPr>
        <w:t>Ссылка</w:t>
      </w:r>
      <w:proofErr w:type="gramEnd"/>
      <w:r w:rsidRPr="00FB645A">
        <w:rPr>
          <w:rFonts w:ascii="Times New Roman" w:hAnsi="Times New Roman" w:cs="Times New Roman"/>
          <w:sz w:val="24"/>
          <w:szCs w:val="24"/>
        </w:rPr>
        <w:t xml:space="preserve"> для подключения https://my.mts-link.ru/j/68628045/AIT_2026_7</w:t>
      </w:r>
    </w:p>
    <w:p w14:paraId="03F29E68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3A525" w14:textId="4DBAF2F5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Секция № 7 </w:t>
      </w:r>
      <w:r w:rsidRPr="00FB645A">
        <w:rPr>
          <w:rFonts w:ascii="Times New Roman" w:hAnsi="Times New Roman" w:cs="Times New Roman"/>
          <w:b/>
          <w:bCs/>
          <w:sz w:val="24"/>
          <w:szCs w:val="24"/>
        </w:rPr>
        <w:t>Программная инженерия</w:t>
      </w:r>
    </w:p>
    <w:p w14:paraId="3FD33A1C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4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5690A75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2EC84" w14:textId="11E8A02B"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>07.04.2026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 14:00</w:t>
      </w:r>
    </w:p>
    <w:p w14:paraId="345864BD" w14:textId="780BED72"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10.04.2026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14:paraId="0A7EBB34" w14:textId="4F3B4D12"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13.04.2026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14:paraId="515743B9" w14:textId="3250051D" w:rsidR="00FB645A" w:rsidRPr="00A3774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14.04.2026 </w:t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14:00</w:t>
      </w:r>
    </w:p>
    <w:p w14:paraId="1BCDE315" w14:textId="77777777" w:rsidR="00FB645A" w:rsidRPr="00FB645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D4C0F" w14:textId="34743C6A" w:rsidR="00FB645A" w:rsidRPr="00FB645A" w:rsidRDefault="00FB645A" w:rsidP="00FB645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дистанционный: </w:t>
      </w:r>
      <w:r w:rsidRPr="00FB645A">
        <w:rPr>
          <w:rFonts w:ascii="Times New Roman" w:hAnsi="Times New Roman" w:cs="Times New Roman"/>
          <w:sz w:val="24"/>
          <w:szCs w:val="24"/>
        </w:rPr>
        <w:t>Ссылка для подключения https://my.mts-link.ru/j/68628045/AIT_2026_9</w:t>
      </w:r>
    </w:p>
    <w:p w14:paraId="7BABB476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70AFB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CF941" w14:textId="4AFFC55A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Секция № 8 </w:t>
      </w:r>
      <w:r w:rsidRPr="00FB645A">
        <w:rPr>
          <w:rFonts w:ascii="Times New Roman" w:hAnsi="Times New Roman" w:cs="Times New Roman"/>
          <w:b/>
          <w:bCs/>
          <w:sz w:val="24"/>
          <w:szCs w:val="24"/>
        </w:rPr>
        <w:t>Математическое моделирование и приложения</w:t>
      </w:r>
    </w:p>
    <w:p w14:paraId="25E303B0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4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32B1C66" w14:textId="24F713BD" w:rsidR="00FB645A" w:rsidRPr="00A3774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>07.04.2026</w:t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 16:00</w:t>
      </w:r>
    </w:p>
    <w:p w14:paraId="5DA892BE" w14:textId="07ED5079" w:rsidR="00FB645A" w:rsidRPr="00FB645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очный: 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</w:t>
      </w:r>
      <w:r w:rsidRPr="00FB645A">
        <w:rPr>
          <w:rFonts w:ascii="Times New Roman" w:hAnsi="Times New Roman" w:cs="Times New Roman"/>
          <w:sz w:val="24"/>
          <w:szCs w:val="24"/>
        </w:rPr>
        <w:t>357ж</w:t>
      </w:r>
    </w:p>
    <w:p w14:paraId="27127225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1B73B" w14:textId="2A50569C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Секция № 9 </w:t>
      </w:r>
      <w:r w:rsidRPr="00FB645A">
        <w:rPr>
          <w:rFonts w:ascii="Times New Roman" w:hAnsi="Times New Roman" w:cs="Times New Roman"/>
          <w:b/>
          <w:bCs/>
          <w:sz w:val="24"/>
          <w:szCs w:val="24"/>
        </w:rPr>
        <w:t>Интеллектуальные технологии и системы</w:t>
      </w:r>
    </w:p>
    <w:p w14:paraId="01CF1859" w14:textId="77777777" w:rsidR="00FB645A" w:rsidRPr="00FB645A" w:rsidRDefault="00FB645A" w:rsidP="00FB645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64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6218567" w14:textId="1F86C9C7" w:rsidR="00FB645A" w:rsidRPr="00A3774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>09.04.2026</w:t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16:00</w:t>
      </w:r>
    </w:p>
    <w:p w14:paraId="64C5A268" w14:textId="77777777" w:rsidR="00FB645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F32593" w14:textId="2F07A80C" w:rsidR="00FB645A" w:rsidRPr="00FB645A" w:rsidRDefault="00FB645A" w:rsidP="00FB645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очный: 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</w:t>
      </w:r>
      <w:r w:rsidRPr="00FB645A">
        <w:rPr>
          <w:rFonts w:ascii="Times New Roman" w:hAnsi="Times New Roman" w:cs="Times New Roman"/>
          <w:sz w:val="24"/>
          <w:szCs w:val="24"/>
        </w:rPr>
        <w:t xml:space="preserve"> 0801</w:t>
      </w:r>
    </w:p>
    <w:p w14:paraId="092F5A02" w14:textId="3BE9D656" w:rsidR="00FB645A" w:rsidRDefault="00FB645A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0631B" w14:textId="1976CFB0" w:rsidR="00A3774A" w:rsidRDefault="00A3774A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0A5459" w14:textId="6D52CA1F" w:rsidR="00A3774A" w:rsidRDefault="00A3774A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107C4" w14:textId="3A33B176" w:rsidR="00A3774A" w:rsidRDefault="00A3774A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BCBBD" w14:textId="673403A0" w:rsidR="00A3774A" w:rsidRDefault="00A3774A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BF59A" w14:textId="77777777" w:rsidR="00A3774A" w:rsidRDefault="00A3774A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803B8" w14:textId="67176FF8" w:rsidR="00F2107C" w:rsidRPr="007E1445" w:rsidRDefault="00EC6F0E" w:rsidP="007E1445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Секция № </w:t>
      </w:r>
      <w:r w:rsidR="00F2107C"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Автоматизация и управление</w:t>
      </w:r>
    </w:p>
    <w:p w14:paraId="0FC36856" w14:textId="0CF45E4E" w:rsidR="00F2107C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14:paraId="56867173" w14:textId="665E888C" w:rsidR="00F2107C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31.03.2026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12:00</w:t>
      </w:r>
    </w:p>
    <w:p w14:paraId="7EBB2A2E" w14:textId="5AB2D54F" w:rsidR="00F2107C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01.04.2026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12:00</w:t>
      </w:r>
    </w:p>
    <w:p w14:paraId="20CA5BAC" w14:textId="579A5391" w:rsidR="00FB645A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02.04.2026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12:00</w:t>
      </w:r>
    </w:p>
    <w:p w14:paraId="6D4E2C02" w14:textId="5684B392"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дистанционный: </w:t>
      </w:r>
    </w:p>
    <w:p w14:paraId="6AFB27F5" w14:textId="77777777" w:rsidR="00F2107C" w:rsidRPr="007E1445" w:rsidRDefault="000A2D66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="00F2107C" w:rsidRPr="007E1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https://teams.live.com/meet/9344100121847?p=Dj9zPw985axXy4gBPa&amp;eventType=community</w:t>
        </w:r>
      </w:hyperlink>
    </w:p>
    <w:p w14:paraId="4038DD1D" w14:textId="77777777"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собрания: 934 410 012 184 7</w:t>
      </w:r>
    </w:p>
    <w:p w14:paraId="608765CB" w14:textId="1CC4A416"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Пароль: Nn2pL6</w:t>
      </w:r>
    </w:p>
    <w:p w14:paraId="3ED7AA9F" w14:textId="77777777"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2B06E" w14:textId="544365FC" w:rsidR="00F2107C" w:rsidRPr="007E1445" w:rsidRDefault="00EC6F0E" w:rsidP="007E14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t>Секция №</w:t>
      </w:r>
      <w:r w:rsidRPr="007E1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07C"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Робототехника и мехатроника</w:t>
      </w:r>
    </w:p>
    <w:p w14:paraId="38E70362" w14:textId="77777777" w:rsidR="00FB645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время:</w:t>
      </w:r>
    </w:p>
    <w:p w14:paraId="0018B73B" w14:textId="03944793" w:rsidR="00FB645A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13.04.2026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11:00</w:t>
      </w:r>
    </w:p>
    <w:p w14:paraId="455908CB" w14:textId="6024D010"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очный: 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тех полигон, лаборатория ТП-16.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3B32ABE" w14:textId="777A2C1D" w:rsidR="00F2107C" w:rsidRPr="007E1445" w:rsidRDefault="00EC6F0E" w:rsidP="007E144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t>Секция № </w:t>
      </w:r>
      <w:r w:rsidR="00F2107C"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Информационно-измерительные системы и метрология</w:t>
      </w:r>
    </w:p>
    <w:p w14:paraId="234EB63B" w14:textId="77777777"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7B6A15" w14:textId="4F39F99F" w:rsidR="00F2107C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и время:</w:t>
      </w:r>
    </w:p>
    <w:p w14:paraId="18A15DCE" w14:textId="2E2C6FE9" w:rsidR="00F2107C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06.04.2026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18:00</w:t>
      </w:r>
    </w:p>
    <w:p w14:paraId="019867D4" w14:textId="4503A1C9" w:rsidR="00F2107C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07.04.2026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18:00</w:t>
      </w:r>
    </w:p>
    <w:p w14:paraId="6720286F" w14:textId="12BF51B6" w:rsidR="00FB645A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08.04.2026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18:00</w:t>
      </w:r>
    </w:p>
    <w:p w14:paraId="3EA62D8F" w14:textId="48BB78A3" w:rsidR="00F2107C" w:rsidRP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10.04.2026 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18:00 </w:t>
      </w:r>
    </w:p>
    <w:p w14:paraId="2BB24008" w14:textId="77777777" w:rsidR="00FB645A" w:rsidRPr="007E1445" w:rsidRDefault="00FB645A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306B97" w14:textId="77777777" w:rsidR="00A3774A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дистанционный: </w:t>
      </w:r>
      <w:hyperlink r:id="rId5" w:history="1">
        <w:r w:rsidRPr="007E1445">
          <w:rPr>
            <w:rFonts w:ascii="Times New Roman" w:eastAsia="Times New Roman" w:hAnsi="Times New Roman" w:cs="Times New Roman"/>
            <w:color w:val="0077FF"/>
            <w:sz w:val="24"/>
            <w:szCs w:val="24"/>
            <w:u w:val="single"/>
            <w:lang w:eastAsia="ru-RU"/>
          </w:rPr>
          <w:t>https://vasokolov-stankin.ktalk.ru/h51ldhrg5qwu</w:t>
        </w:r>
      </w:hyperlink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15.04.2026</w:t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A3774A"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A377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16:30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D3E823" w14:textId="5A307CCB" w:rsidR="00F2107C" w:rsidRPr="007E1445" w:rsidRDefault="00F2107C" w:rsidP="007E144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очный: </w:t>
      </w:r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ауд. 322 каф. </w:t>
      </w:r>
      <w:proofErr w:type="spellStart"/>
      <w:r w:rsidRPr="007E1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ИИСиТ</w:t>
      </w:r>
      <w:proofErr w:type="spellEnd"/>
    </w:p>
    <w:p w14:paraId="4DCD5B55" w14:textId="58DC5654" w:rsidR="00372601" w:rsidRPr="007E1445" w:rsidRDefault="00372601" w:rsidP="007E14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79E98AF" w14:textId="77777777" w:rsidR="00EC6F0E" w:rsidRPr="007E1445" w:rsidRDefault="00EC6F0E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t>Секция № 13. «Управление качеством и технологический менеджмент» (</w:t>
      </w:r>
      <w:proofErr w:type="spellStart"/>
      <w:r w:rsidRPr="007E1445">
        <w:rPr>
          <w:rFonts w:ascii="Times New Roman" w:hAnsi="Times New Roman" w:cs="Times New Roman"/>
          <w:b/>
          <w:bCs/>
          <w:sz w:val="24"/>
          <w:szCs w:val="24"/>
        </w:rPr>
        <w:t>АСОиУ</w:t>
      </w:r>
      <w:proofErr w:type="spellEnd"/>
      <w:r w:rsidRPr="007E144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929BC23" w14:textId="77777777" w:rsidR="00FB645A" w:rsidRDefault="00FB645A" w:rsidP="007E1445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14:paraId="0048D5D4" w14:textId="2AEEB9E4" w:rsidR="00A3774A" w:rsidRPr="00A3774A" w:rsidRDefault="00EC6F0E" w:rsidP="007E1445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u w:val="single"/>
        </w:rPr>
      </w:pPr>
      <w:r w:rsidRPr="00A3774A">
        <w:rPr>
          <w:u w:val="single"/>
        </w:rPr>
        <w:t xml:space="preserve">15.04.2026 </w:t>
      </w:r>
      <w:r w:rsidR="00A3774A" w:rsidRPr="00A3774A">
        <w:rPr>
          <w:u w:val="single"/>
        </w:rPr>
        <w:tab/>
      </w:r>
      <w:r w:rsidR="00A3774A" w:rsidRPr="00A3774A">
        <w:rPr>
          <w:u w:val="single"/>
        </w:rPr>
        <w:tab/>
      </w:r>
      <w:r w:rsidRPr="00A3774A">
        <w:rPr>
          <w:u w:val="single"/>
        </w:rPr>
        <w:t xml:space="preserve"> 16:00</w:t>
      </w:r>
    </w:p>
    <w:p w14:paraId="60444ABE" w14:textId="77777777" w:rsidR="00A3774A" w:rsidRDefault="00A3774A" w:rsidP="007E1445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</w:p>
    <w:p w14:paraId="52DD376E" w14:textId="4347CD22" w:rsidR="00EC6F0E" w:rsidRPr="007E1445" w:rsidRDefault="00EC6F0E" w:rsidP="007E1445">
      <w:pPr>
        <w:pStyle w:val="a5"/>
        <w:shd w:val="clear" w:color="auto" w:fill="FFFFFF"/>
        <w:spacing w:before="0" w:beforeAutospacing="0" w:after="0" w:afterAutospacing="0" w:line="276" w:lineRule="auto"/>
        <w:jc w:val="both"/>
      </w:pPr>
      <w:r w:rsidRPr="007E1445">
        <w:t xml:space="preserve"> </w:t>
      </w:r>
      <w:r w:rsidR="00A3774A" w:rsidRPr="007E1445">
        <w:rPr>
          <w:b/>
          <w:bCs/>
        </w:rPr>
        <w:t>Формат очный: </w:t>
      </w:r>
      <w:r w:rsidRPr="007E1445">
        <w:t xml:space="preserve">аудитория </w:t>
      </w:r>
      <w:r w:rsidR="00FB645A">
        <w:t>уточняется</w:t>
      </w:r>
    </w:p>
    <w:p w14:paraId="6604F6DB" w14:textId="77777777" w:rsidR="007E1445" w:rsidRDefault="007E1445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9CC94" w14:textId="1C619104" w:rsidR="00EC6F0E" w:rsidRPr="007E1445" w:rsidRDefault="00EC6F0E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t>Секция № 14. «Экономика и менеджмент предприятий в условиях цифровой трансформации» (ЭУП, ФМ, ФИСУ)</w:t>
      </w:r>
    </w:p>
    <w:p w14:paraId="3DB06C9F" w14:textId="0F561F9C" w:rsidR="00EC6F0E" w:rsidRPr="00A3774A" w:rsidRDefault="00EC6F0E" w:rsidP="007E14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A3774A">
        <w:rPr>
          <w:rFonts w:ascii="Times New Roman" w:hAnsi="Times New Roman" w:cs="Times New Roman"/>
          <w:sz w:val="24"/>
          <w:szCs w:val="24"/>
          <w:u w:val="single"/>
        </w:rPr>
        <w:t xml:space="preserve">16.04.2026 </w:t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="00A3774A" w:rsidRPr="00A3774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3774A">
        <w:rPr>
          <w:rFonts w:ascii="Times New Roman" w:hAnsi="Times New Roman" w:cs="Times New Roman"/>
          <w:sz w:val="24"/>
          <w:szCs w:val="24"/>
          <w:u w:val="single"/>
        </w:rPr>
        <w:t>12:00</w:t>
      </w:r>
    </w:p>
    <w:p w14:paraId="543A95D3" w14:textId="2D87A1D1" w:rsidR="00A3774A" w:rsidRPr="007E1445" w:rsidRDefault="00A3774A" w:rsidP="007E14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E1445">
        <w:rPr>
          <w:rFonts w:ascii="Times New Roman" w:hAnsi="Times New Roman" w:cs="Times New Roman"/>
          <w:sz w:val="24"/>
          <w:szCs w:val="24"/>
        </w:rPr>
        <w:t>дистанционно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3774A">
        <w:rPr>
          <w:rFonts w:ascii="Times New Roman" w:hAnsi="Times New Roman" w:cs="Times New Roman"/>
          <w:sz w:val="24"/>
          <w:szCs w:val="24"/>
        </w:rPr>
        <w:t xml:space="preserve"> </w:t>
      </w:r>
      <w:r w:rsidRPr="007E1445">
        <w:rPr>
          <w:rFonts w:ascii="Times New Roman" w:hAnsi="Times New Roman" w:cs="Times New Roman"/>
          <w:sz w:val="24"/>
          <w:szCs w:val="24"/>
        </w:rPr>
        <w:t>очно (0311)</w:t>
      </w:r>
    </w:p>
    <w:p w14:paraId="3443F058" w14:textId="77777777" w:rsidR="00EC6F0E" w:rsidRPr="007E1445" w:rsidRDefault="00EC6F0E" w:rsidP="007E1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06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web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zoom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us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j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/88909530110?</w:t>
        </w:r>
        <w:proofErr w:type="spellStart"/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pwd</w:t>
        </w:r>
        <w:proofErr w:type="spellEnd"/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nBm</w:t>
        </w:r>
        <w:proofErr w:type="spellEnd"/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9</w:t>
        </w:r>
        <w:proofErr w:type="spellStart"/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FMzkIjxDm</w:t>
        </w:r>
        <w:proofErr w:type="spellEnd"/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4</w:t>
        </w:r>
        <w:proofErr w:type="spellStart"/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MpHWW</w:t>
        </w:r>
        <w:proofErr w:type="spellEnd"/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9</w:t>
        </w:r>
        <w:proofErr w:type="spellStart"/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XkuTcQ</w:t>
        </w:r>
        <w:proofErr w:type="spellEnd"/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6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7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Pr="007E1445">
          <w:rPr>
            <w:rStyle w:val="a4"/>
            <w:rFonts w:ascii="Times New Roman" w:hAnsi="Times New Roman" w:cs="Times New Roman"/>
            <w:sz w:val="24"/>
            <w:szCs w:val="24"/>
          </w:rPr>
          <w:t>.1</w:t>
        </w:r>
      </w:hyperlink>
    </w:p>
    <w:p w14:paraId="2D683EFB" w14:textId="77777777" w:rsidR="00EC6F0E" w:rsidRPr="007E1445" w:rsidRDefault="00EC6F0E" w:rsidP="007E1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hAnsi="Times New Roman" w:cs="Times New Roman"/>
          <w:sz w:val="24"/>
          <w:szCs w:val="24"/>
        </w:rPr>
        <w:t>Идентификатор конференции: 889 0953 0110</w:t>
      </w:r>
    </w:p>
    <w:p w14:paraId="1344E2F3" w14:textId="77777777" w:rsidR="00EC6F0E" w:rsidRPr="007E1445" w:rsidRDefault="00EC6F0E" w:rsidP="007E1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hAnsi="Times New Roman" w:cs="Times New Roman"/>
          <w:sz w:val="24"/>
          <w:szCs w:val="24"/>
        </w:rPr>
        <w:t>Код доступа: 584379</w:t>
      </w:r>
    </w:p>
    <w:p w14:paraId="1345C56A" w14:textId="5EF1C399" w:rsidR="007E1445" w:rsidRDefault="007E1445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9B904" w14:textId="506BD8FF" w:rsidR="000A2D66" w:rsidRDefault="000A2D66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082EE" w14:textId="7B5BCB8F" w:rsidR="000A2D66" w:rsidRDefault="000A2D66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D2AC2" w14:textId="277E070E" w:rsidR="000A2D66" w:rsidRDefault="000A2D66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16EDE" w14:textId="77777777" w:rsidR="000A2D66" w:rsidRDefault="000A2D66" w:rsidP="007E144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807CA" w14:textId="677F21EF" w:rsidR="007E1445" w:rsidRPr="007E1445" w:rsidRDefault="00EC6F0E" w:rsidP="007E144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Секция № 15. «Экологическая и производственная безопасность» (ИНЭБ)</w:t>
      </w:r>
      <w:r w:rsidRPr="007E1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EB2A2" w14:textId="7DAFCA10" w:rsidR="00EC6F0E" w:rsidRPr="000A2D66" w:rsidRDefault="00EC6F0E" w:rsidP="007E1445">
      <w:pPr>
        <w:spacing w:after="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A2D66">
        <w:rPr>
          <w:rFonts w:ascii="Times New Roman" w:hAnsi="Times New Roman" w:cs="Times New Roman"/>
          <w:sz w:val="24"/>
          <w:szCs w:val="24"/>
          <w:u w:val="single"/>
        </w:rPr>
        <w:t>16.04.2026:</w:t>
      </w:r>
    </w:p>
    <w:p w14:paraId="7467D627" w14:textId="2B9403DA" w:rsidR="00EC6F0E" w:rsidRPr="007E1445" w:rsidRDefault="00A3774A" w:rsidP="007E14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очный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Бакалавры </w:t>
      </w:r>
      <w:r w:rsidR="00EC6F0E" w:rsidRPr="000A2D66">
        <w:rPr>
          <w:rFonts w:ascii="Times New Roman" w:hAnsi="Times New Roman" w:cs="Times New Roman"/>
          <w:sz w:val="24"/>
          <w:szCs w:val="24"/>
          <w:u w:val="single"/>
        </w:rPr>
        <w:t>в 12:20,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 ауд. 0811</w:t>
      </w:r>
    </w:p>
    <w:p w14:paraId="4E8F862F" w14:textId="725C8D9C" w:rsidR="00EC6F0E" w:rsidRPr="007E1445" w:rsidRDefault="00A3774A" w:rsidP="007E14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E1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Формат дистанционный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Магистры </w:t>
      </w:r>
      <w:r w:rsidR="00EC6F0E" w:rsidRPr="000A2D66">
        <w:rPr>
          <w:rFonts w:ascii="Times New Roman" w:hAnsi="Times New Roman" w:cs="Times New Roman"/>
          <w:sz w:val="24"/>
          <w:szCs w:val="24"/>
          <w:u w:val="single"/>
        </w:rPr>
        <w:t>в 18:00</w:t>
      </w:r>
      <w:r w:rsidRPr="000A2D66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конференция </w:t>
      </w:r>
      <w:r w:rsidR="00EC6F0E" w:rsidRPr="007E1445">
        <w:rPr>
          <w:rFonts w:ascii="Times New Roman" w:hAnsi="Times New Roman" w:cs="Times New Roman"/>
          <w:sz w:val="24"/>
          <w:szCs w:val="24"/>
          <w:lang w:val="en-US"/>
        </w:rPr>
        <w:t>MTS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 </w:t>
      </w:r>
      <w:r w:rsidR="00EC6F0E" w:rsidRPr="007E1445">
        <w:rPr>
          <w:rFonts w:ascii="Times New Roman" w:hAnsi="Times New Roman" w:cs="Times New Roman"/>
          <w:sz w:val="24"/>
          <w:szCs w:val="24"/>
          <w:lang w:val="en-US"/>
        </w:rPr>
        <w:t>Link</w:t>
      </w:r>
      <w:r w:rsidR="00EC6F0E" w:rsidRPr="007E1445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EC6F0E" w:rsidRPr="007E1445">
          <w:rPr>
            <w:rStyle w:val="a4"/>
            <w:rFonts w:ascii="Times New Roman" w:hAnsi="Times New Roman" w:cs="Times New Roman"/>
            <w:color w:val="0070F0"/>
            <w:sz w:val="24"/>
            <w:szCs w:val="24"/>
            <w:shd w:val="clear" w:color="auto" w:fill="FFFFFF"/>
          </w:rPr>
          <w:t>https://my.mts-link.ru/j/93162825/17210371749</w:t>
        </w:r>
      </w:hyperlink>
    </w:p>
    <w:p w14:paraId="17E8AE48" w14:textId="77777777" w:rsidR="00EC6F0E" w:rsidRPr="007E1445" w:rsidRDefault="00EC6F0E" w:rsidP="007E144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C6F0E" w:rsidRPr="007E1445" w:rsidSect="00A3774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7C"/>
    <w:rsid w:val="000A2D66"/>
    <w:rsid w:val="00372601"/>
    <w:rsid w:val="003B15D1"/>
    <w:rsid w:val="00590A57"/>
    <w:rsid w:val="007E1445"/>
    <w:rsid w:val="00A3774A"/>
    <w:rsid w:val="00EC6F0E"/>
    <w:rsid w:val="00F2107C"/>
    <w:rsid w:val="00F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F5160"/>
  <w15:chartTrackingRefBased/>
  <w15:docId w15:val="{D59B2C73-C82D-46CF-BE87-2AFCEC2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107C"/>
    <w:rPr>
      <w:b/>
      <w:bCs/>
    </w:rPr>
  </w:style>
  <w:style w:type="character" w:styleId="a4">
    <w:name w:val="Hyperlink"/>
    <w:basedOn w:val="a0"/>
    <w:uiPriority w:val="99"/>
    <w:semiHidden/>
    <w:unhideWhenUsed/>
    <w:rsid w:val="00F2107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EC6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2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84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.mts-link.ru/j/93162825/172103717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8909530110?pwd=nBm9FMzkIjxDm4MpHWW9XkuTcQ6L7u.1" TargetMode="External"/><Relationship Id="rId5" Type="http://schemas.openxmlformats.org/officeDocument/2006/relationships/hyperlink" Target="https://vasokolov-stankin.ktalk.ru/h51ldhrg5qwu" TargetMode="External"/><Relationship Id="rId4" Type="http://schemas.openxmlformats.org/officeDocument/2006/relationships/hyperlink" Target="https://teams.live.com/meet/9344100121847?p=Dj9zPw985axXy4gBPa&amp;eventType=communit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Должикова Евгения Юрьевна</dc:creator>
  <cp:keywords/>
  <dc:description/>
  <cp:lastModifiedBy>Должикова Евгения Юрьевна</cp:lastModifiedBy>
  <cp:revision>3</cp:revision>
  <dcterms:created xsi:type="dcterms:W3CDTF">2026-03-30T12:41:00Z</dcterms:created>
  <dcterms:modified xsi:type="dcterms:W3CDTF">2026-04-02T09:00:00Z</dcterms:modified>
</cp:coreProperties>
</file>